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MH15TB.2-3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15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Elektro-Wandheizkessel ist optimal als Reserve, parallele Heizquelle oder auch als unabhängige Heizquelle genutzt werden.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Heizungsumwälzpumpe</w:t>
        <w:br/>
        <w:t xml:space="preserve">Ausdehnungsgefäß</w:t>
        <w:br/>
        <w:t xml:space="preserve">Einfache Bedienung</w:t>
        <w:br/>
        <w:t xml:space="preserve">Witterungsgeführter Regler aktivierbar (mit Zubehör Außenfühler)</w:t>
        <w:br/>
        <w:t xml:space="preserve">Teillastschaltung (2 Stufen)</w:t>
        <w:br/>
        <w:t xml:space="preserve">Sicherheitstechnische Einrichtungen</w:t>
        <w:br/>
        <w:t xml:space="preserve">Heizungsanschluss universell unten/oben oder auch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 Wandheizkessel mit Pumpe 15 kW MH15TB.2-3 (3x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MH15TB.2-3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2.035,00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